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612" w:rsidRPr="00546934" w:rsidRDefault="00F21612" w:rsidP="00F21612">
      <w:pPr>
        <w:spacing w:line="240" w:lineRule="auto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口语交际</w:t>
      </w:r>
      <w:r w:rsidRPr="00546934">
        <w:rPr>
          <w:rFonts w:ascii="方正小标宋_GBK" w:hAnsi="方正小标宋_GBK"/>
          <w:sz w:val="40"/>
        </w:rPr>
        <w:t>:</w:t>
      </w:r>
      <w:r w:rsidRPr="00546934">
        <w:rPr>
          <w:rFonts w:eastAsia="方正小标宋_GBK" w:hint="eastAsia"/>
          <w:sz w:val="40"/>
        </w:rPr>
        <w:t>劝告</w:t>
      </w:r>
    </w:p>
    <w:p w:rsidR="00F21612" w:rsidRPr="00546934" w:rsidRDefault="00F21612" w:rsidP="00F21612">
      <w:pPr>
        <w:spacing w:line="240" w:lineRule="auto"/>
        <w:rPr>
          <w:sz w:val="20"/>
        </w:rPr>
      </w:pPr>
    </w:p>
    <w:p w:rsidR="00F21612" w:rsidRPr="00546934" w:rsidRDefault="00F21612" w:rsidP="00F2161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150" name="教材分析.jpg" descr="id:2147517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本单元口语交际安排了“劝告”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引导学生面对他人的不良言行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使用合适的语气进行劝告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通过讲道理使别人接受意见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改正错误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从而提高与人沟通、交往的能力。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教材以“小贴士”的形式提炼了对别人进行劝告的要点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一要注意说话的语气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不要用指责的口吻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二要多从别人的角度着想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这样别人更容易接受。说话的语气反映的是劝告时的态度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不要用指责的口吻是为了营造良好的沟通氛围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也是说话时应有的修养和礼仪。多从别人的角度着想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体现的是行为与目的的一致性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既然出发点是为了别人好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那么站在别人的立场设身处地地说话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让被劝者感受到你的真诚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自然更容易被接受。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为了更好地练习“劝告”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教材提供了两个任务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一是对违反交通的同学进行劝告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另一个是对爱玩游戏的表哥进行劝告。两个任务的情境和对象都不相同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可以有效地实践本次的口语交际要点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提高本次口语交际活动的实践成效。</w:t>
      </w:r>
    </w:p>
    <w:p w:rsidR="00F21612" w:rsidRPr="00546934" w:rsidRDefault="00F21612" w:rsidP="00F2161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151" name="教学目标.jpg" descr="id:2147517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能根据具体情境选择恰当的方式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尝试劝告别人。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能采用合适的语气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从别人的角度着想劝告别人。</w:t>
      </w:r>
    </w:p>
    <w:p w:rsidR="00F21612" w:rsidRPr="00546934" w:rsidRDefault="00F21612" w:rsidP="00F21612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152" name="教学建议.jpg" descr="id:2147517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可以创设一个同学坐在楼梯扶手上往下滑这个情境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这是校园生活中经常见到的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教学时直接利用这一情境提出问题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“你觉得那个同学更有可能接受谁的劝告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”引出本次口语交际的话题。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在体验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个“劝”的不同效果后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可以围绕“你觉得那个同学更有可能接受谁的劝告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为什么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”这两个问题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组织学生展开讨论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归纳总结出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多从别人的角度着想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这样别人更容易接受的要点。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在学生基本了解劝告的要点后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教师应选择贴近学生生活的话题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组织学生在情境中实践“劝告”。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教学中还要提醒学生注意安全问题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劝告未必都会成功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在劝告他人时要注意对象的反应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保护好自己。</w:t>
      </w:r>
    </w:p>
    <w:p w:rsidR="00F21612" w:rsidRPr="00546934" w:rsidRDefault="00F21612" w:rsidP="00F2161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153" name="教学准备.jpg" descr="id:2147518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搜集生活中的一些不良行为的图片或小故事。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F21612" w:rsidRPr="00546934" w:rsidRDefault="00F21612" w:rsidP="00F2161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154" name="课时安排.jpg" descr="id:2147518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</w:t>
      </w:r>
      <w:r w:rsidRPr="00546934">
        <w:rPr>
          <w:rFonts w:hint="eastAsia"/>
          <w:sz w:val="20"/>
        </w:rPr>
        <w:t>课时</w:t>
      </w:r>
    </w:p>
    <w:p w:rsidR="00F21612" w:rsidRDefault="00F21612" w:rsidP="00F21612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155" name="教学过程.jpg" descr="id:2147518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故事导入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引入新课</w:t>
      </w:r>
    </w:p>
    <w:p w:rsidR="00F21612" w:rsidRPr="00546934" w:rsidRDefault="00F21612" w:rsidP="00F21612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今天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老师非常高兴能和大家一起度过四十分钟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你们高兴吗</w:t>
      </w:r>
      <w:r w:rsidRPr="00546934">
        <w:rPr>
          <w:rFonts w:ascii="方正书宋_GBK" w:hAnsi="方正书宋_GBK"/>
          <w:sz w:val="20"/>
        </w:rPr>
        <w:t>?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高兴。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老师给大家带来了一个故事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想听吗</w:t>
      </w:r>
      <w:r w:rsidRPr="00546934">
        <w:rPr>
          <w:rFonts w:ascii="方正书宋_GBK" w:hAnsi="方正书宋_GBK"/>
          <w:sz w:val="20"/>
        </w:rPr>
        <w:t>?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想听</w:t>
      </w:r>
      <w:r w:rsidRPr="00546934">
        <w:rPr>
          <w:rFonts w:ascii="方正书宋_GBK" w:hAnsi="方正书宋_GBK"/>
          <w:sz w:val="20"/>
        </w:rPr>
        <w:t>!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那你们可要认真听好了</w:t>
      </w:r>
      <w:r w:rsidRPr="00546934">
        <w:rPr>
          <w:rFonts w:ascii="方正书宋_GBK" w:hAnsi="方正书宋_GBK"/>
          <w:sz w:val="20"/>
        </w:rPr>
        <w:t>!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教师讲述解缙劝说朱元璋收回成命的故事。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解缙成功的劝说帮李尚书解了围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今天我们也来学学怎么劝说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接下来的时间就让我们走进第三组的口语交际——“劝说”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来了解劝说的技巧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感受劝说的魅力。</w:t>
      </w:r>
    </w:p>
    <w:p w:rsidR="00F21612" w:rsidRDefault="00F21612" w:rsidP="00F21612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157" name="设计意图.jpg" descr="id:2147518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以有关劝说的小故事导入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激发了学生学习的兴趣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调动了学习的积极性。</w:t>
      </w:r>
    </w:p>
    <w:p w:rsidR="00F21612" w:rsidRPr="00546934" w:rsidRDefault="00F21612" w:rsidP="00F21612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同桌交流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探究方法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在日常生活中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许多事情是需要我们的“劝说”来解决的。但劝说有时会成功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有时也会失败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根据你们已有的经验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你觉得什么样的劝说最有效</w:t>
      </w:r>
      <w:r w:rsidRPr="00546934">
        <w:rPr>
          <w:rFonts w:ascii="方正书宋_GBK" w:hAnsi="方正书宋_GBK"/>
          <w:sz w:val="20"/>
        </w:rPr>
        <w:t>?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同桌交流。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我们的劝说要有道理。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劝说别人的时候首先要做到以理服人</w:t>
      </w:r>
      <w:r w:rsidRPr="00546934">
        <w:rPr>
          <w:rFonts w:ascii="方正书宋_GBK" w:hAnsi="方正书宋_GBK"/>
          <w:sz w:val="20"/>
        </w:rPr>
        <w:t>!</w:t>
      </w:r>
    </w:p>
    <w:p w:rsidR="00F21612" w:rsidRPr="00546934" w:rsidRDefault="00F21612" w:rsidP="00F2161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159" name="二次备课.jpg" descr="id:2147518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可以以小品的形式引发学生的思考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总结方法。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以理服人的确是个好办法。但是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有时候有了道理也不一定能说服别人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劝说需要注意什么呢</w:t>
      </w:r>
      <w:r w:rsidRPr="00546934">
        <w:rPr>
          <w:rFonts w:ascii="方正书宋_GBK" w:hAnsi="方正书宋_GBK"/>
          <w:sz w:val="20"/>
        </w:rPr>
        <w:t>?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态度诚恳。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不同的态度、不同的语气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劝说的结果大不相同。所以说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仅靠理由充分是不够的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还要有诚恳的态度。</w:t>
      </w:r>
    </w:p>
    <w:p w:rsidR="00F21612" w:rsidRPr="00546934" w:rsidRDefault="00F21612" w:rsidP="00F2161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160" name="二次备课.jpg" descr="id:2147518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劝说时真情实感也很重要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其实在劝说时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我们还需要以情动人、婉转表达。</w:t>
      </w:r>
    </w:p>
    <w:p w:rsidR="00F21612" w:rsidRDefault="00F21612" w:rsidP="00F21612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161" name="设计意图.jpg" descr="id:2147518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教师引导充分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循序渐进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师生共同总结劝说的成功要素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为后面口语表达做铺垫。</w:t>
      </w:r>
    </w:p>
    <w:p w:rsidR="00F21612" w:rsidRPr="00546934" w:rsidRDefault="00F21612" w:rsidP="00F21612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共同劝说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学习劝法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看来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同学们对劝说有了一定的了解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那同学们想不想来实际练习一下</w:t>
      </w:r>
      <w:r w:rsidRPr="00546934">
        <w:rPr>
          <w:rFonts w:ascii="方正书宋_GBK" w:hAnsi="方正书宋_GBK"/>
          <w:sz w:val="20"/>
        </w:rPr>
        <w:t>?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想。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出示劝说题材。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63" name="语文ppt.jpg" descr="id:21475180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lastRenderedPageBreak/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有同学违反交通规则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乱穿马路。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表哥喜欢玩电脑游戏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一玩就是一整天。</w:t>
      </w:r>
      <w:r w:rsidRPr="00546934">
        <w:rPr>
          <w:sz w:val="20"/>
        </w:rPr>
        <w:tab/>
      </w:r>
    </w:p>
    <w:p w:rsidR="00F21612" w:rsidRPr="00546934" w:rsidRDefault="00F21612" w:rsidP="00F2161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164" name="二次备课.jpg" descr="id:21475180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小组探究后组长列出要点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进行发言再展示。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小组合作探究。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现在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就请每个组任选一种情况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组员之间分角色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合作演一演。友情提示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如有困难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可以先读读信封里蓝色锦囊中的温馨小提示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相信你一定可以说得更棒</w:t>
      </w:r>
      <w:r w:rsidRPr="00546934">
        <w:rPr>
          <w:rFonts w:ascii="方正书宋_GBK" w:hAnsi="方正书宋_GBK"/>
          <w:sz w:val="20"/>
        </w:rPr>
        <w:t>!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65" name="语文ppt.jpg" descr="id:21475180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蓝色锦囊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违反交通规则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乱穿马路的危害。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沉迷电脑游戏的危害。</w:t>
      </w:r>
      <w:r w:rsidRPr="00546934">
        <w:rPr>
          <w:sz w:val="20"/>
        </w:rPr>
        <w:tab/>
      </w:r>
    </w:p>
    <w:p w:rsidR="00F21612" w:rsidRPr="00546934" w:rsidRDefault="00F21612" w:rsidP="00F2161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166" name="二次备课.jpg" descr="id:2147518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教学时可以在第一次展示的基础上结合智慧锦囊进行修改。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在展示之前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同学们先来思考一个问题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当我们进行劝说的时候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被劝说的人会一直默默无言、一声不吭吗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根据日常生活经验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预设被劝者的反应。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针对情况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: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我是看到马路上没有汽车通过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才横穿马路的。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我赶时间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上兴趣班快迟到了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难得一次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没事儿。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这里总有人乱穿马路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又不是我一个人这么做。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针对情况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: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玩电脑游戏也需要动脑筋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这也是学习和开发智力啊。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每个人都有自己的爱好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我的爱好就是玩电脑游戏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这有什么不对</w:t>
      </w:r>
      <w:r w:rsidRPr="00546934">
        <w:rPr>
          <w:rFonts w:ascii="方正书宋_GBK" w:hAnsi="方正书宋_GBK"/>
          <w:sz w:val="20"/>
        </w:rPr>
        <w:t>?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电脑游戏开发出来就是让人玩的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要不开发出来干什么</w:t>
      </w:r>
      <w:r w:rsidRPr="00546934">
        <w:rPr>
          <w:rFonts w:ascii="方正书宋_GBK" w:hAnsi="方正书宋_GBK"/>
          <w:sz w:val="20"/>
        </w:rPr>
        <w:t>?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生汇报展示。</w:t>
      </w:r>
    </w:p>
    <w:p w:rsidR="00F21612" w:rsidRDefault="00F21612" w:rsidP="00F21612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167" name="设计意图.jpg" descr="id:2147518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通过设置情境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预设被劝者的反应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为展示提供了多种可能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增加了劝说的难度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让学生得到更好的思维锻炼。</w:t>
      </w:r>
    </w:p>
    <w:p w:rsidR="00F21612" w:rsidRPr="00546934" w:rsidRDefault="00F21612" w:rsidP="00F21612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联系生活实际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提升劝说的能力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在生活中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很多场合都会用到劝告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劝告的对象也各不相同。遇到下面的情景应该怎样劝告呢</w:t>
      </w:r>
      <w:r w:rsidRPr="00546934">
        <w:rPr>
          <w:rFonts w:ascii="方正书宋_GBK" w:hAnsi="方正书宋_GBK"/>
          <w:sz w:val="20"/>
        </w:rPr>
        <w:t>?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69" name="语文ppt.jpg" descr="id:2147518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情景一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爷爷在电梯里抽烟。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情景二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公交车站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一位陌生叔叔飞快冲向公交车想要抢座位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打乱了排队上车的队伍。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情景三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老师下课了拖堂。</w:t>
      </w:r>
      <w:r w:rsidRPr="00546934">
        <w:rPr>
          <w:sz w:val="20"/>
        </w:rPr>
        <w:tab/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小组合作劝告。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每组选择一种情景劝告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组内分工演一演。友情提示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如有困难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可以先读读信封里黄色锦囊中的温馨小提示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相信你一定可以说得更棒</w:t>
      </w:r>
      <w:r w:rsidRPr="00546934">
        <w:rPr>
          <w:rFonts w:ascii="方正书宋_GBK" w:hAnsi="方正书宋_GBK"/>
          <w:sz w:val="20"/>
        </w:rPr>
        <w:t>!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70" name="语文ppt.jpg" descr="id:2147518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黄色锦囊一</w:t>
      </w:r>
      <w:r w:rsidRPr="00546934">
        <w:rPr>
          <w:rFonts w:ascii="方正楷体_GBK" w:hAnsi="方正楷体_GBK"/>
          <w:sz w:val="20"/>
        </w:rPr>
        <w:t>: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抽烟对爷爷身体的危害。如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引起肺</w:t>
      </w:r>
      <w:r w:rsidRPr="00546934">
        <w:rPr>
          <w:sz w:val="20"/>
        </w:rPr>
        <w:tab/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部疾病、引起电梯故障带来火灾等。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电梯里抽烟对别人的影响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邻居们的看法。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想抽烟的时候可以用什么来代替</w:t>
      </w:r>
      <w:r w:rsidRPr="00546934">
        <w:rPr>
          <w:rFonts w:ascii="方正楷体_GBK" w:hAnsi="方正楷体_GBK"/>
          <w:sz w:val="20"/>
        </w:rPr>
        <w:t>?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黄色锦囊二</w:t>
      </w:r>
      <w:r w:rsidRPr="00546934">
        <w:rPr>
          <w:rFonts w:ascii="方正楷体_GBK" w:hAnsi="方正楷体_GBK"/>
          <w:sz w:val="20"/>
        </w:rPr>
        <w:t>: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冲向公交车的危险。位置是大家的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生命是自己的。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别人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可能是你的熟人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会怎么看你</w:t>
      </w:r>
      <w:r w:rsidRPr="00546934">
        <w:rPr>
          <w:rFonts w:ascii="方正楷体_GBK" w:hAnsi="方正楷体_GBK"/>
          <w:sz w:val="20"/>
        </w:rPr>
        <w:t>?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换位思考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假如你有一天变老了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别人来抢你的座位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你会怎么想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假如被抢座位的老人是你的父母呢</w:t>
      </w:r>
      <w:r w:rsidRPr="00546934">
        <w:rPr>
          <w:rFonts w:ascii="方正楷体_GBK" w:hAnsi="方正楷体_GBK"/>
          <w:sz w:val="20"/>
        </w:rPr>
        <w:t>?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久坐不利于健康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适当站一站可以锻炼身体。</w:t>
      </w:r>
      <w:r w:rsidRPr="00546934">
        <w:rPr>
          <w:sz w:val="20"/>
        </w:rPr>
        <w:tab/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汇报交流。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71" name="语文ppt.jpg" descr="id:2147518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黄色锦囊三</w:t>
      </w:r>
      <w:r w:rsidRPr="00546934">
        <w:rPr>
          <w:rFonts w:ascii="方正楷体_GBK" w:hAnsi="方正楷体_GBK"/>
          <w:sz w:val="20"/>
        </w:rPr>
        <w:t>: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广播放着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老师用更大的声音说话对嗓子的伤害。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两种声音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同学们听不清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上课的效果不好。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不做眼保健操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对班级对我们的影响。</w:t>
      </w:r>
      <w:r w:rsidRPr="00546934">
        <w:rPr>
          <w:sz w:val="20"/>
        </w:rPr>
        <w:tab/>
      </w:r>
    </w:p>
    <w:p w:rsidR="00F21612" w:rsidRDefault="00F21612" w:rsidP="00F21612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172" name="设计意图.jpg" descr="id:21475181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紧紧围绕之前总结归纳的劝说技巧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重点考查学生在实际的口语交际中的运用落实情况。</w:t>
      </w:r>
    </w:p>
    <w:p w:rsidR="00F21612" w:rsidRPr="00546934" w:rsidRDefault="00F21612" w:rsidP="00F21612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五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场景识别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掌握劝说的窍门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下面的场景中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有没有我们不能劝告的呢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为什么</w:t>
      </w:r>
      <w:r w:rsidRPr="00546934">
        <w:rPr>
          <w:rFonts w:ascii="方正书宋_GBK" w:hAnsi="方正书宋_GBK"/>
          <w:sz w:val="20"/>
        </w:rPr>
        <w:t>?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174" name="语文ppt.jpg" descr="id:2147518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场景一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爸爸开车玩手机。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场景二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同学做清洁时打闹。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场景三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一位手持刀具的抢匪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正尾随一名阿姨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试图抢她的包。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场景四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游客在旅游景点写“到此一游”。</w:t>
      </w:r>
      <w:r w:rsidRPr="00546934">
        <w:rPr>
          <w:sz w:val="20"/>
        </w:rPr>
        <w:tab/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当我们遇到对自身人身安全造成影响的行为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我们不能劝告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我们应该立即报警。</w:t>
      </w:r>
    </w:p>
    <w:p w:rsidR="00F21612" w:rsidRDefault="00F21612" w:rsidP="00F21612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175" name="设计意图.jpg" descr="id:2147518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强调了劝告的前提是不危及自身生命安全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告诫学生学会自我保护。</w:t>
      </w:r>
    </w:p>
    <w:p w:rsidR="00F21612" w:rsidRPr="00546934" w:rsidRDefault="00F21612" w:rsidP="00F21612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六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F21612" w:rsidRPr="00546934" w:rsidRDefault="00F21612" w:rsidP="00F21612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hint="eastAsia"/>
          <w:sz w:val="20"/>
        </w:rPr>
        <w:t>选定一件你认为必须劝告的事情进行尝试。</w:t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2177" name="本课小结.jpg" descr="id:2147518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劝告是一门语言的艺术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需要我们巧妙地表达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运用好口头语言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同时也是一场智慧的较量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需要我们站在别人的角度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用真心真情和事实依据让对方心悦诚服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欣然接受。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2178" name="zwt.jpg" descr="id:2147518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F21612" w:rsidRPr="00546934" w:rsidRDefault="00F21612" w:rsidP="00F2161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179" name="板书设计.jpg" descr="id:2147518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口语交际——劝说</w:t>
      </w:r>
    </w:p>
    <w:p w:rsidR="00F21612" w:rsidRPr="00546934" w:rsidRDefault="00F21612" w:rsidP="00F21612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hint="eastAsia"/>
          <w:sz w:val="20"/>
        </w:rPr>
        <w:t>以理服人</w:t>
      </w:r>
    </w:p>
    <w:p w:rsidR="00F21612" w:rsidRPr="00546934" w:rsidRDefault="00F21612" w:rsidP="00F21612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hint="eastAsia"/>
          <w:sz w:val="20"/>
        </w:rPr>
        <w:t>态度诚恳</w:t>
      </w:r>
    </w:p>
    <w:p w:rsidR="00F21612" w:rsidRPr="00546934" w:rsidRDefault="00F21612" w:rsidP="00F21612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hint="eastAsia"/>
          <w:sz w:val="20"/>
        </w:rPr>
        <w:t>注意对象</w:t>
      </w:r>
    </w:p>
    <w:p w:rsidR="00F21612" w:rsidRPr="00546934" w:rsidRDefault="00F21612" w:rsidP="00F21612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183" name="教学反思.jpg" descr="id:2147518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在口语交际课上最害怕的是学生无话可说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“劝告”这个话题贴近生活实际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学生也有话可说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并且课堂上我注重了方法的指导。的确在生活中进行得体的劝告时必须要掌握三个方法“以理服人”“语言平和”“语气委婉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不伤人自尊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不揭人短”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让学生明白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只有“情”“理”结合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劝告才会成功。</w:t>
      </w:r>
    </w:p>
    <w:p w:rsidR="00F21612" w:rsidRPr="00546934" w:rsidRDefault="00F21612" w:rsidP="00F21612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在口语交际课中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教师可根据不同的课型创设贴近生活的情景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如“实物演示”“渲染音乐”“表演体会”“语言描述”“生活情境”等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激发学生想说、爱说、乐说的兴趣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真正地做到“我口说我心”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注重参与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多种互动形式交流。充分培养他们的竞争意识、合作精神及集体荣誉感。</w:t>
      </w:r>
    </w:p>
    <w:p w:rsidR="00CA213A" w:rsidRPr="00F21612" w:rsidRDefault="00CA213A"/>
    <w:sectPr w:rsidR="00CA213A" w:rsidRPr="00F21612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1612"/>
    <w:rsid w:val="00CA213A"/>
    <w:rsid w:val="00F21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12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21612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2161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2021-12-08T06:43:00Z</dcterms:created>
  <dcterms:modified xsi:type="dcterms:W3CDTF">2021-12-08T06:43:00Z</dcterms:modified>
</cp:coreProperties>
</file>